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3" w:lineRule="exact"/>
        <w:ind w:left="2431"/>
        <w:jc w:val="left"/>
        <w:rPr>
          <w:rFonts w:ascii="宋体" w:hAnsi="宋体"/>
          <w:color w:val="000000"/>
          <w:sz w:val="42"/>
        </w:rPr>
      </w:pPr>
      <w:bookmarkStart w:id="0" w:name="_GoBack"/>
      <w:bookmarkEnd w:id="0"/>
    </w:p>
    <w:p>
      <w:pPr>
        <w:spacing w:line="523" w:lineRule="exact"/>
        <w:ind w:left="2431"/>
        <w:jc w:val="left"/>
        <w:rPr>
          <w:rFonts w:ascii="宋体" w:hAnsi="宋体"/>
          <w:color w:val="000000"/>
          <w:sz w:val="42"/>
        </w:rPr>
      </w:pPr>
      <w:r>
        <w:rPr>
          <w:rFonts w:hint="eastAsia" w:ascii="宋体" w:hAnsi="宋体"/>
          <w:color w:val="000000"/>
          <w:sz w:val="42"/>
        </w:rPr>
        <w:t>前锋城市形象宣传语征集报送登记表</w:t>
      </w:r>
    </w:p>
    <w:p>
      <w:pPr>
        <w:spacing w:line="200" w:lineRule="exact"/>
        <w:jc w:val="left"/>
        <w:rPr>
          <w:sz w:val="24"/>
        </w:rPr>
      </w:pPr>
    </w:p>
    <w:tbl>
      <w:tblPr>
        <w:tblStyle w:val="4"/>
        <w:tblpPr w:leftFromText="180" w:rightFromText="180" w:vertAnchor="text" w:horzAnchor="page" w:tblpX="780" w:tblpY="12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624"/>
        <w:gridCol w:w="1217"/>
        <w:gridCol w:w="3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643" w:lineRule="exact"/>
              <w:ind w:left="201"/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作者姓名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643" w:lineRule="exact"/>
              <w:ind w:left="201"/>
              <w:jc w:val="lef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643" w:lineRule="exact"/>
              <w:ind w:left="328"/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单位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643" w:lineRule="exact"/>
              <w:ind w:left="328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642" w:lineRule="exact"/>
              <w:ind w:left="201"/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联系地址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642" w:lineRule="exact"/>
              <w:ind w:left="201"/>
              <w:jc w:val="lef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642" w:lineRule="exact"/>
              <w:ind w:left="328"/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邮编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642" w:lineRule="exact"/>
              <w:ind w:left="328"/>
              <w:jc w:val="left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643" w:lineRule="exact"/>
              <w:ind w:left="201"/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联系电话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643" w:lineRule="exact"/>
              <w:ind w:left="201"/>
              <w:jc w:val="lef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643" w:lineRule="exact"/>
              <w:ind w:left="328"/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邮箱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643" w:lineRule="exact"/>
              <w:ind w:left="328"/>
              <w:jc w:val="left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exac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1387" w:lineRule="exact"/>
              <w:ind w:left="201"/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作品内容</w:t>
            </w:r>
          </w:p>
        </w:tc>
        <w:tc>
          <w:tcPr>
            <w:tcW w:w="6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1387" w:lineRule="exact"/>
              <w:jc w:val="left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5" w:hRule="exac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2554" w:lineRule="exact"/>
              <w:ind w:left="201"/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作品说明</w:t>
            </w:r>
          </w:p>
          <w:p>
            <w:pPr>
              <w:spacing w:line="408" w:lineRule="exact"/>
              <w:ind w:left="235"/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（</w:t>
            </w:r>
            <w:r>
              <w:rPr>
                <w:rFonts w:hint="eastAsia" w:eastAsia="Times New Roman"/>
                <w:color w:val="000000"/>
                <w:sz w:val="28"/>
              </w:rPr>
              <w:t>300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 字</w:t>
            </w:r>
          </w:p>
          <w:p>
            <w:pPr>
              <w:spacing w:line="410" w:lineRule="exact"/>
              <w:ind w:left="340"/>
              <w:jc w:val="lef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以内）</w:t>
            </w:r>
          </w:p>
        </w:tc>
        <w:tc>
          <w:tcPr>
            <w:tcW w:w="6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</w:tcPr>
          <w:p>
            <w:pPr>
              <w:spacing w:line="410" w:lineRule="exact"/>
              <w:ind w:left="340"/>
              <w:jc w:val="left"/>
              <w:rPr>
                <w:rFonts w:ascii="宋体" w:hAnsi="宋体"/>
                <w:color w:val="000000"/>
                <w:sz w:val="28"/>
              </w:rPr>
            </w:pPr>
          </w:p>
        </w:tc>
      </w:tr>
    </w:tbl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spacing w:line="200" w:lineRule="exact"/>
        <w:jc w:val="left"/>
        <w:rPr>
          <w:sz w:val="24"/>
        </w:rPr>
      </w:pPr>
    </w:p>
    <w:p>
      <w:pPr>
        <w:jc w:val="left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2493645</wp:posOffset>
                </wp:positionV>
                <wp:extent cx="5685155" cy="702246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155" cy="702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4pt;margin-top:196.35pt;height:552.95pt;width:447.65pt;mso-position-horizontal-relative:page;mso-position-vertical-relative:page;z-index:-251658240;mso-width-relative:page;mso-height-relative:page;" filled="f" stroked="f" coordsize="21600,21600" o:gfxdata="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BqtWg3dAAAADQEAAA8AAAAAAAAA&#10;AQAgAAAAIgAAAGRycy9kb3ducmV2LnhtbFBLAQIUABQAAAAIAIdO4kBAUjQpmgEAACYDAAAOAAAA&#10;AAAAAAEAIAAAACwBAABkcnMvZTJvRG9jLnhtbFBLBQYAAAAABgAGAFkBAAA4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宋体" w:hAnsi="宋体"/>
                          <w:color w:val="00000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sectPr>
      <w:pgSz w:w="11906" w:h="16838"/>
      <w:pgMar w:top="0" w:right="0" w:bottom="0" w:left="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E25D7"/>
    <w:rsid w:val="00677F3A"/>
    <w:rsid w:val="006B24CE"/>
    <w:rsid w:val="00B328EF"/>
    <w:rsid w:val="15DB3BCB"/>
    <w:rsid w:val="7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TotalTime>1</TotalTime>
  <ScaleCrop>false</ScaleCrop>
  <LinksUpToDate>false</LinksUpToDate>
  <CharactersWithSpaces>136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2020-06-24T05:41:00Z</dcterms:created>
  <dc:creator>寂寞的小虫子</dc:creator>
  <cp:lastModifiedBy>Admin</cp:lastModifiedBy>
  <dcterms:modified xsi:type="dcterms:W3CDTF">2020-06-27T14:35:48Z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