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历史文化学院</w:t>
      </w:r>
      <w:r>
        <w:rPr>
          <w:rFonts w:hint="eastAsia" w:ascii="方正小标宋简体" w:hAnsi="宋体" w:eastAsia="方正小标宋简体"/>
          <w:sz w:val="36"/>
          <w:szCs w:val="36"/>
        </w:rPr>
        <w:t>院训、院徽征集活动报名表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作品编号（由主办方填写）：</w:t>
      </w:r>
      <w:bookmarkStart w:id="0" w:name="_GoBack"/>
      <w:bookmarkEnd w:id="0"/>
    </w:p>
    <w:tbl>
      <w:tblPr>
        <w:tblStyle w:val="4"/>
        <w:tblW w:w="500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59"/>
        <w:gridCol w:w="1096"/>
        <w:gridCol w:w="44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3198" w:type="dxa"/>
            <w:tcBorders>
              <w:top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应征者姓名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（个人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机构法定代表人）</w:t>
            </w:r>
          </w:p>
        </w:tc>
        <w:tc>
          <w:tcPr>
            <w:tcW w:w="5288" w:type="dxa"/>
            <w:gridSpan w:val="2"/>
            <w:tcBorders>
              <w:top w:val="outset" w:color="000000" w:sz="6" w:space="0"/>
              <w:lef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8486" w:type="dxa"/>
            <w:gridSpan w:val="3"/>
            <w:tcBorders>
              <w:top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应征者类型（请选择）：□个人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□团体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8486" w:type="dxa"/>
            <w:gridSpan w:val="3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证件类型（请选择）：□大陆居民身份证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□护照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□其他：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_____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4242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2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8486" w:type="dxa"/>
            <w:gridSpan w:val="3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8486" w:type="dxa"/>
            <w:gridSpan w:val="3"/>
            <w:tcBorders>
              <w:top w:val="outset" w:color="000000" w:sz="6" w:space="0"/>
              <w:bottom w:val="outset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应征作品类型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（可多选）：□院训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□院徽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73" w:hRule="atLeast"/>
          <w:tblCellSpacing w:w="0" w:type="dxa"/>
          <w:jc w:val="center"/>
        </w:trPr>
        <w:tc>
          <w:tcPr>
            <w:tcW w:w="8486" w:type="dxa"/>
            <w:gridSpan w:val="3"/>
            <w:tcBorders>
              <w:top w:val="outset" w:color="000000" w:sz="6" w:space="0"/>
              <w:bottom w:val="outset" w:color="000000" w:sz="6" w:space="0"/>
            </w:tcBorders>
            <w:shd w:val="clear" w:color="auto" w:fill="FFFFFF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作品设计说明（本栏不够可附页）：</w:t>
            </w: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right="560"/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以上均为必填项，空白表格复印有效</w:t>
      </w: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5F"/>
    <w:rsid w:val="004D2686"/>
    <w:rsid w:val="00711D7D"/>
    <w:rsid w:val="00BA645F"/>
    <w:rsid w:val="00E06903"/>
    <w:rsid w:val="25F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2023-06-02T04:15:00Z</dcterms:created>
  <dc:creator>王苏琦</dc:creator>
  <cp:lastModifiedBy>pc</cp:lastModifiedBy>
  <dcterms:modified xsi:type="dcterms:W3CDTF">2024-01-19T07:16:27Z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A5EA659E60074FD88BAB861F4761AD1F</vt:lpwstr>
  </property>
</Properties>
</file>